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8C00" w14:textId="77777777" w:rsidR="0066201E" w:rsidRPr="00CB7D6B" w:rsidRDefault="00BF09D2" w:rsidP="00291ED2">
      <w:pPr>
        <w:jc w:val="center"/>
        <w:rPr>
          <w:rFonts w:ascii="Arial" w:hAnsi="Arial" w:cs="Arial"/>
          <w:b/>
          <w:bCs/>
        </w:rPr>
      </w:pPr>
      <w:r w:rsidRPr="00CB7D6B">
        <w:rPr>
          <w:rFonts w:ascii="Arial" w:hAnsi="Arial" w:cs="Arial"/>
          <w:b/>
          <w:bCs/>
        </w:rPr>
        <w:t>Clarendon Alliance Board Meeting</w:t>
      </w:r>
      <w:r w:rsidR="00291ED2" w:rsidRPr="00CB7D6B">
        <w:rPr>
          <w:rFonts w:ascii="Arial" w:hAnsi="Arial" w:cs="Arial"/>
          <w:b/>
          <w:bCs/>
        </w:rPr>
        <w:t xml:space="preserve"> </w:t>
      </w:r>
    </w:p>
    <w:p w14:paraId="525068DF" w14:textId="164CA091" w:rsidR="00291ED2" w:rsidRPr="00CB7D6B" w:rsidRDefault="00291ED2" w:rsidP="00291ED2">
      <w:pPr>
        <w:jc w:val="center"/>
        <w:rPr>
          <w:rFonts w:ascii="Arial" w:hAnsi="Arial" w:cs="Arial"/>
          <w:b/>
          <w:bCs/>
        </w:rPr>
      </w:pPr>
      <w:r w:rsidRPr="00CB7D6B">
        <w:rPr>
          <w:rFonts w:ascii="Arial" w:hAnsi="Arial" w:cs="Arial"/>
        </w:rPr>
        <w:t>Via Zoom</w:t>
      </w:r>
    </w:p>
    <w:p w14:paraId="502F278B" w14:textId="2FCDB4C7" w:rsidR="00BF09D2" w:rsidRPr="00CB7D6B" w:rsidRDefault="00CB7D6B" w:rsidP="00291E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October 21</w:t>
      </w:r>
      <w:r w:rsidR="0066201E" w:rsidRPr="00CB7D6B">
        <w:rPr>
          <w:rFonts w:ascii="Arial" w:hAnsi="Arial" w:cs="Arial"/>
        </w:rPr>
        <w:t xml:space="preserve">, </w:t>
      </w:r>
      <w:r w:rsidR="00BF09D2" w:rsidRPr="00CB7D6B">
        <w:rPr>
          <w:rFonts w:ascii="Arial" w:hAnsi="Arial" w:cs="Arial"/>
        </w:rPr>
        <w:t>2020</w:t>
      </w:r>
    </w:p>
    <w:p w14:paraId="5F8F3FBA" w14:textId="431E1B83" w:rsidR="00BF09D2" w:rsidRPr="00CB7D6B" w:rsidRDefault="00BF09D2">
      <w:pPr>
        <w:rPr>
          <w:rFonts w:ascii="Arial" w:hAnsi="Arial" w:cs="Arial"/>
        </w:rPr>
      </w:pPr>
    </w:p>
    <w:p w14:paraId="75125058" w14:textId="77777777" w:rsidR="008970A4" w:rsidRPr="00CB7D6B" w:rsidRDefault="008970A4">
      <w:pPr>
        <w:rPr>
          <w:rFonts w:ascii="Arial" w:hAnsi="Arial" w:cs="Arial"/>
        </w:rPr>
      </w:pPr>
    </w:p>
    <w:p w14:paraId="796C2DD8" w14:textId="77777777" w:rsidR="00730A97" w:rsidRDefault="00730A97">
      <w:pPr>
        <w:rPr>
          <w:rFonts w:ascii="Arial" w:hAnsi="Arial" w:cs="Arial"/>
          <w:b/>
          <w:bCs/>
        </w:rPr>
      </w:pPr>
    </w:p>
    <w:p w14:paraId="78638427" w14:textId="632E11C2" w:rsidR="00AC690F" w:rsidRPr="00CB7D6B" w:rsidRDefault="00BF09D2">
      <w:pPr>
        <w:rPr>
          <w:rFonts w:ascii="Arial" w:hAnsi="Arial" w:cs="Arial"/>
        </w:rPr>
      </w:pPr>
      <w:r w:rsidRPr="00CB7D6B">
        <w:rPr>
          <w:rFonts w:ascii="Arial" w:hAnsi="Arial" w:cs="Arial"/>
          <w:b/>
          <w:bCs/>
        </w:rPr>
        <w:t>Present:</w:t>
      </w:r>
      <w:r w:rsidRPr="00CB7D6B">
        <w:rPr>
          <w:rFonts w:ascii="Arial" w:hAnsi="Arial" w:cs="Arial"/>
        </w:rPr>
        <w:t xml:space="preserve"> </w:t>
      </w:r>
    </w:p>
    <w:p w14:paraId="0B3B5AB6" w14:textId="6E5F85AD" w:rsidR="00E67A64" w:rsidRPr="00CB7D6B" w:rsidRDefault="008970A4" w:rsidP="00E67A6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>Board Members:</w:t>
      </w:r>
      <w:r w:rsidR="00D46E05" w:rsidRPr="00CB7D6B">
        <w:rPr>
          <w:rFonts w:ascii="Arial" w:hAnsi="Arial" w:cs="Arial"/>
        </w:rPr>
        <w:t xml:space="preserve">, </w:t>
      </w:r>
      <w:r w:rsidR="00730A97" w:rsidRPr="00CB7D6B">
        <w:rPr>
          <w:rFonts w:ascii="Arial" w:hAnsi="Arial" w:cs="Arial"/>
        </w:rPr>
        <w:t xml:space="preserve">Nora Bankert </w:t>
      </w:r>
      <w:r w:rsidR="00AC690F" w:rsidRPr="00CB7D6B">
        <w:rPr>
          <w:rFonts w:ascii="Arial" w:hAnsi="Arial" w:cs="Arial"/>
        </w:rPr>
        <w:t>Kieran Daly,</w:t>
      </w:r>
      <w:r w:rsidR="0000072C" w:rsidRPr="00CB7D6B">
        <w:rPr>
          <w:rFonts w:ascii="Arial" w:hAnsi="Arial" w:cs="Arial"/>
        </w:rPr>
        <w:t xml:space="preserve"> Mark Fedorchak, </w:t>
      </w:r>
      <w:r w:rsidR="00AC690F" w:rsidRPr="00CB7D6B">
        <w:rPr>
          <w:rFonts w:ascii="Arial" w:hAnsi="Arial" w:cs="Arial"/>
        </w:rPr>
        <w:t>Debbie Kaplan,</w:t>
      </w:r>
      <w:r w:rsidR="0000072C" w:rsidRPr="00CB7D6B">
        <w:rPr>
          <w:rFonts w:ascii="Arial" w:hAnsi="Arial" w:cs="Arial"/>
        </w:rPr>
        <w:t xml:space="preserve"> </w:t>
      </w:r>
      <w:r w:rsidR="00E67A64" w:rsidRPr="00CB7D6B">
        <w:rPr>
          <w:rFonts w:ascii="Arial" w:hAnsi="Arial" w:cs="Arial"/>
        </w:rPr>
        <w:t xml:space="preserve">Jon Kinney, </w:t>
      </w:r>
      <w:r w:rsidR="008F1337" w:rsidRPr="00CB7D6B">
        <w:rPr>
          <w:rFonts w:ascii="Arial" w:hAnsi="Arial" w:cs="Arial"/>
        </w:rPr>
        <w:t xml:space="preserve">Tom Moriarity, </w:t>
      </w:r>
      <w:r w:rsidR="00AC690F" w:rsidRPr="00CB7D6B">
        <w:rPr>
          <w:rFonts w:ascii="Arial" w:hAnsi="Arial" w:cs="Arial"/>
        </w:rPr>
        <w:t xml:space="preserve">Casey Nolan, Scott Pedowitz, </w:t>
      </w:r>
      <w:r w:rsidR="00E67A64" w:rsidRPr="00CB7D6B">
        <w:rPr>
          <w:rFonts w:ascii="Arial" w:hAnsi="Arial" w:cs="Arial"/>
        </w:rPr>
        <w:t>Hillary Shure, Bill Trahant, Natasha Ungerer</w:t>
      </w:r>
      <w:r w:rsidR="00B50CDE">
        <w:rPr>
          <w:rFonts w:ascii="Arial" w:hAnsi="Arial" w:cs="Arial"/>
        </w:rPr>
        <w:t xml:space="preserve">, </w:t>
      </w:r>
      <w:r w:rsidR="0000072C" w:rsidRPr="00CB7D6B">
        <w:rPr>
          <w:rFonts w:ascii="Arial" w:hAnsi="Arial" w:cs="Arial"/>
        </w:rPr>
        <w:t>Mike Zwolinski</w:t>
      </w:r>
    </w:p>
    <w:p w14:paraId="2ED0A8E0" w14:textId="07A2CA66" w:rsidR="008970A4" w:rsidRPr="00CB7D6B" w:rsidRDefault="008970A4" w:rsidP="00E67A6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>Executive Director: Elizabeth Crocker</w:t>
      </w:r>
    </w:p>
    <w:p w14:paraId="62C80765" w14:textId="10228938" w:rsidR="008970A4" w:rsidRPr="00CB7D6B" w:rsidRDefault="008970A4" w:rsidP="008970A4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 xml:space="preserve">Arlington Economic Development Liaison: Susan Soroko </w:t>
      </w:r>
    </w:p>
    <w:p w14:paraId="0240C005" w14:textId="1DC847C1" w:rsidR="008970A4" w:rsidRPr="00B50CDE" w:rsidRDefault="008970A4" w:rsidP="008970A4">
      <w:pPr>
        <w:rPr>
          <w:rFonts w:ascii="Arial" w:hAnsi="Arial" w:cs="Arial"/>
          <w:b/>
          <w:bCs/>
        </w:rPr>
      </w:pPr>
      <w:r w:rsidRPr="00B50CDE">
        <w:rPr>
          <w:rFonts w:ascii="Arial" w:hAnsi="Arial" w:cs="Arial"/>
          <w:b/>
          <w:bCs/>
        </w:rPr>
        <w:t>Not present:</w:t>
      </w:r>
    </w:p>
    <w:p w14:paraId="669F9A61" w14:textId="275AD870" w:rsidR="0000072C" w:rsidRPr="00CB7D6B" w:rsidRDefault="0000072C" w:rsidP="0000072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>Bill Gearhart,</w:t>
      </w:r>
      <w:r w:rsidR="00E67A64" w:rsidRPr="00CB7D6B">
        <w:rPr>
          <w:rFonts w:ascii="Arial" w:hAnsi="Arial" w:cs="Arial"/>
        </w:rPr>
        <w:t xml:space="preserve"> </w:t>
      </w:r>
      <w:r w:rsidR="00CB7D6B" w:rsidRPr="00CB7D6B">
        <w:rPr>
          <w:rFonts w:ascii="Arial" w:hAnsi="Arial" w:cs="Arial"/>
        </w:rPr>
        <w:t xml:space="preserve">Tom Petty, </w:t>
      </w:r>
      <w:r w:rsidR="008F1337" w:rsidRPr="00CB7D6B">
        <w:rPr>
          <w:rFonts w:ascii="Arial" w:hAnsi="Arial" w:cs="Arial"/>
        </w:rPr>
        <w:t>Megan Pierce</w:t>
      </w:r>
    </w:p>
    <w:p w14:paraId="5722AB91" w14:textId="77777777" w:rsidR="00844DBE" w:rsidRPr="00CB7D6B" w:rsidRDefault="00844DBE" w:rsidP="00A23CFB">
      <w:pPr>
        <w:pStyle w:val="ListParagraph"/>
        <w:rPr>
          <w:rFonts w:ascii="Arial" w:hAnsi="Arial" w:cs="Arial"/>
        </w:rPr>
      </w:pPr>
    </w:p>
    <w:p w14:paraId="7148B4C0" w14:textId="02ED705E" w:rsidR="0000072C" w:rsidRPr="00CB7D6B" w:rsidRDefault="00730A97" w:rsidP="0000072C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00072C" w:rsidRPr="00CB7D6B">
        <w:rPr>
          <w:rFonts w:ascii="Arial" w:hAnsi="Arial" w:cs="Arial"/>
        </w:rPr>
        <w:t>eeting was called to order at 6:3</w:t>
      </w:r>
      <w:r w:rsidR="00B50CDE">
        <w:rPr>
          <w:rFonts w:ascii="Arial" w:hAnsi="Arial" w:cs="Arial"/>
        </w:rPr>
        <w:t>4</w:t>
      </w:r>
      <w:r w:rsidR="0000072C" w:rsidRPr="00CB7D6B">
        <w:rPr>
          <w:rFonts w:ascii="Arial" w:hAnsi="Arial" w:cs="Arial"/>
        </w:rPr>
        <w:t>pm.</w:t>
      </w:r>
    </w:p>
    <w:p w14:paraId="7ABEAF11" w14:textId="004F2800" w:rsidR="00E67A64" w:rsidRPr="00CB7D6B" w:rsidRDefault="00E67A64" w:rsidP="0000072C">
      <w:pPr>
        <w:rPr>
          <w:rFonts w:ascii="Arial" w:hAnsi="Arial" w:cs="Arial"/>
        </w:rPr>
      </w:pPr>
    </w:p>
    <w:p w14:paraId="77BE2F2F" w14:textId="7F862C5D" w:rsidR="00E67A64" w:rsidRPr="00CB7D6B" w:rsidRDefault="00E67A64" w:rsidP="0000072C">
      <w:pPr>
        <w:rPr>
          <w:rFonts w:ascii="Arial" w:hAnsi="Arial" w:cs="Arial"/>
        </w:rPr>
      </w:pPr>
      <w:r w:rsidRPr="00CB7D6B">
        <w:rPr>
          <w:rFonts w:ascii="Arial" w:hAnsi="Arial" w:cs="Arial"/>
        </w:rPr>
        <w:t>September minutes were unanimously approved.</w:t>
      </w:r>
    </w:p>
    <w:p w14:paraId="59D591D6" w14:textId="77777777" w:rsidR="0000072C" w:rsidRPr="00CB7D6B" w:rsidRDefault="0000072C" w:rsidP="0000072C">
      <w:pPr>
        <w:rPr>
          <w:rFonts w:ascii="Arial" w:hAnsi="Arial" w:cs="Arial"/>
          <w:b/>
          <w:bCs/>
        </w:rPr>
      </w:pPr>
    </w:p>
    <w:p w14:paraId="21A601E1" w14:textId="310177EF" w:rsidR="0000072C" w:rsidRPr="00CB7D6B" w:rsidRDefault="0000072C" w:rsidP="0000072C">
      <w:pPr>
        <w:rPr>
          <w:rFonts w:ascii="Arial" w:hAnsi="Arial" w:cs="Arial"/>
          <w:b/>
          <w:bCs/>
        </w:rPr>
      </w:pPr>
      <w:r w:rsidRPr="00CB7D6B">
        <w:rPr>
          <w:rFonts w:ascii="Arial" w:hAnsi="Arial" w:cs="Arial"/>
          <w:b/>
          <w:bCs/>
        </w:rPr>
        <w:t>President’s Report:</w:t>
      </w:r>
      <w:r w:rsidR="007B1776" w:rsidRPr="00CB7D6B">
        <w:rPr>
          <w:rFonts w:ascii="Arial" w:hAnsi="Arial" w:cs="Arial"/>
          <w:b/>
          <w:bCs/>
        </w:rPr>
        <w:t xml:space="preserve"> (Scott)</w:t>
      </w:r>
    </w:p>
    <w:p w14:paraId="2AF7AEE8" w14:textId="2301E570" w:rsidR="0000072C" w:rsidRDefault="00E67A64" w:rsidP="00E67A6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 xml:space="preserve">Congratulations to Elizabeth and everyone involved with </w:t>
      </w:r>
      <w:r w:rsidR="0000072C" w:rsidRPr="00CB7D6B">
        <w:rPr>
          <w:rFonts w:ascii="Arial" w:hAnsi="Arial" w:cs="Arial"/>
        </w:rPr>
        <w:t>Clarendon Comes Together</w:t>
      </w:r>
    </w:p>
    <w:p w14:paraId="1ACBC871" w14:textId="10778882" w:rsidR="00B50CDE" w:rsidRPr="00CB7D6B" w:rsidRDefault="00B50CDE" w:rsidP="00E67A6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Reminder about Arlington Restaurant Week</w:t>
      </w:r>
    </w:p>
    <w:p w14:paraId="137F060A" w14:textId="60ACF747" w:rsidR="00CB7D6B" w:rsidRPr="00CB7D6B" w:rsidRDefault="00CB7D6B" w:rsidP="00CB7D6B">
      <w:pPr>
        <w:rPr>
          <w:rFonts w:ascii="Arial" w:hAnsi="Arial" w:cs="Arial"/>
        </w:rPr>
      </w:pPr>
    </w:p>
    <w:p w14:paraId="669738EE" w14:textId="4E172793" w:rsidR="00CB7D6B" w:rsidRPr="00CB7D6B" w:rsidRDefault="00CB7D6B" w:rsidP="00CB7D6B">
      <w:pPr>
        <w:rPr>
          <w:rFonts w:ascii="Arial" w:hAnsi="Arial" w:cs="Arial"/>
          <w:b/>
          <w:bCs/>
        </w:rPr>
      </w:pPr>
      <w:r w:rsidRPr="00CB7D6B">
        <w:rPr>
          <w:rFonts w:ascii="Arial" w:hAnsi="Arial" w:cs="Arial"/>
          <w:b/>
          <w:bCs/>
        </w:rPr>
        <w:t>County Report (Susan)</w:t>
      </w:r>
    </w:p>
    <w:p w14:paraId="51A222DA" w14:textId="77777777" w:rsidR="00CB7D6B" w:rsidRPr="00CB7D6B" w:rsidRDefault="00CB7D6B" w:rsidP="00CB7D6B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>Priorities are around the budget and the December 1 submission</w:t>
      </w:r>
    </w:p>
    <w:p w14:paraId="312877B5" w14:textId="1BEDBB93" w:rsidR="00E67A64" w:rsidRPr="00CB7D6B" w:rsidRDefault="00E67A64" w:rsidP="00E67A6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 xml:space="preserve">The Arlington Racial Equity Initiative is asking the BIDS and partnerships to </w:t>
      </w:r>
      <w:r w:rsidR="00CB7D6B" w:rsidRPr="00CB7D6B">
        <w:rPr>
          <w:rFonts w:ascii="Arial" w:hAnsi="Arial" w:cs="Arial"/>
        </w:rPr>
        <w:t>participate,</w:t>
      </w:r>
      <w:r w:rsidRPr="00CB7D6B">
        <w:rPr>
          <w:rFonts w:ascii="Arial" w:hAnsi="Arial" w:cs="Arial"/>
        </w:rPr>
        <w:t xml:space="preserve"> and Clarendon Alliance will be included </w:t>
      </w:r>
    </w:p>
    <w:p w14:paraId="656CA639" w14:textId="266CAFEC" w:rsidR="00E67A64" w:rsidRPr="00CB7D6B" w:rsidRDefault="00E67A64" w:rsidP="00E67A64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>Have received the TOSA updates</w:t>
      </w:r>
    </w:p>
    <w:p w14:paraId="32A5BEA9" w14:textId="0A41AE9A" w:rsidR="00E67A64" w:rsidRDefault="00E67A64" w:rsidP="00E67A6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>Describes guidance for fire pits and heaters</w:t>
      </w:r>
    </w:p>
    <w:p w14:paraId="14D40644" w14:textId="517E86A3" w:rsidR="00CB7D6B" w:rsidRPr="00CB7D6B" w:rsidRDefault="00CB7D6B" w:rsidP="00E67A64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7D6B">
        <w:rPr>
          <w:rFonts w:ascii="Arial" w:hAnsi="Arial" w:cs="Arial"/>
        </w:rPr>
        <w:t>https://arlingtonva.s3.amazonaws.com/wp-content/uploads/sites/38/2020/10/Transitioning-to-Winter-Months_-V1-Final_-10.01.2020.pdf</w:t>
      </w:r>
    </w:p>
    <w:p w14:paraId="16579389" w14:textId="77777777" w:rsidR="00CB7D6B" w:rsidRPr="00CB7D6B" w:rsidRDefault="00CB7D6B" w:rsidP="00CB7D6B">
      <w:pPr>
        <w:rPr>
          <w:rFonts w:ascii="Arial" w:hAnsi="Arial" w:cs="Arial"/>
        </w:rPr>
      </w:pPr>
    </w:p>
    <w:p w14:paraId="6925EF75" w14:textId="1EEB46E8" w:rsidR="00CB7D6B" w:rsidRPr="00CB7D6B" w:rsidRDefault="00CB7D6B" w:rsidP="00CB7D6B">
      <w:pPr>
        <w:rPr>
          <w:rFonts w:ascii="Arial" w:hAnsi="Arial" w:cs="Arial"/>
          <w:b/>
          <w:bCs/>
        </w:rPr>
      </w:pPr>
      <w:r w:rsidRPr="00CB7D6B">
        <w:rPr>
          <w:rFonts w:ascii="Arial" w:hAnsi="Arial" w:cs="Arial"/>
          <w:b/>
          <w:bCs/>
        </w:rPr>
        <w:t>Executive Director’s Report</w:t>
      </w:r>
    </w:p>
    <w:p w14:paraId="6415A0F3" w14:textId="19B048F3" w:rsidR="00CB7D6B" w:rsidRDefault="00CB7D6B" w:rsidP="00E67A6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Spirit of 76 closed</w:t>
      </w:r>
    </w:p>
    <w:p w14:paraId="1AEB4A8D" w14:textId="6CD98D68" w:rsidR="00CB7D6B" w:rsidRDefault="00CB7D6B" w:rsidP="00E67A6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Colony Grill had a good opening (4</w:t>
      </w:r>
      <w:r w:rsidRPr="00CB7D6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restaurant opened during the pandemic)</w:t>
      </w:r>
    </w:p>
    <w:p w14:paraId="7112D008" w14:textId="0F86E344" w:rsidR="00CB7D6B" w:rsidRDefault="00CB7D6B" w:rsidP="00E67A64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Arlington Restaurant week happening now</w:t>
      </w:r>
    </w:p>
    <w:p w14:paraId="44C95808" w14:textId="7BB37D55" w:rsidR="00CB7D6B" w:rsidRDefault="00CB7D6B" w:rsidP="00CB7D6B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 board members to tag restaurant, Alliance, </w:t>
      </w:r>
    </w:p>
    <w:p w14:paraId="2FDC1E84" w14:textId="1497AEBA" w:rsidR="00CB7D6B" w:rsidRDefault="00CB7D6B" w:rsidP="00CB7D6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Supporting nonprofits: </w:t>
      </w:r>
      <w:r w:rsidRPr="00CB7D6B">
        <w:rPr>
          <w:rFonts w:ascii="Arial" w:hAnsi="Arial" w:cs="Arial"/>
        </w:rPr>
        <w:t>Clarendon basket for the Arlington Free Clinic</w:t>
      </w:r>
    </w:p>
    <w:p w14:paraId="1A16D543" w14:textId="784856A9" w:rsidR="00B50CDE" w:rsidRDefault="00B50CDE" w:rsidP="00CB7D6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Clarendon Comes Together:</w:t>
      </w:r>
    </w:p>
    <w:p w14:paraId="0A317F2B" w14:textId="0F9DD888" w:rsidR="00B50CDE" w:rsidRDefault="00B50CDE" w:rsidP="00B50CD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Total revenue: $8840</w:t>
      </w:r>
    </w:p>
    <w:p w14:paraId="35888B9C" w14:textId="06C3A949" w:rsidR="00B50CDE" w:rsidRDefault="00B50CDE" w:rsidP="00B50CD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Expenses: $1668</w:t>
      </w:r>
    </w:p>
    <w:p w14:paraId="1B420806" w14:textId="326C8AC6" w:rsidR="00B50CDE" w:rsidRPr="00CB7D6B" w:rsidRDefault="00B50CDE" w:rsidP="00B50CD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Anticipated Profit: $7172</w:t>
      </w:r>
    </w:p>
    <w:p w14:paraId="7918DADD" w14:textId="77777777" w:rsidR="00B50CDE" w:rsidRPr="00CB7D6B" w:rsidRDefault="00B50CDE" w:rsidP="00C00E25">
      <w:pPr>
        <w:rPr>
          <w:rFonts w:ascii="Arial" w:hAnsi="Arial" w:cs="Arial"/>
          <w:b/>
          <w:bCs/>
        </w:rPr>
      </w:pPr>
    </w:p>
    <w:p w14:paraId="7A319083" w14:textId="77777777" w:rsidR="00730A97" w:rsidRDefault="00730A97" w:rsidP="00D46E05">
      <w:pPr>
        <w:rPr>
          <w:rFonts w:ascii="Arial" w:hAnsi="Arial" w:cs="Arial"/>
          <w:b/>
          <w:bCs/>
        </w:rPr>
      </w:pPr>
    </w:p>
    <w:p w14:paraId="44ED641E" w14:textId="4627A6AA" w:rsidR="00D46E05" w:rsidRDefault="00D46E05" w:rsidP="00D46E05">
      <w:pPr>
        <w:rPr>
          <w:rFonts w:ascii="Arial" w:hAnsi="Arial" w:cs="Arial"/>
          <w:b/>
          <w:bCs/>
        </w:rPr>
      </w:pPr>
      <w:r w:rsidRPr="00CB7D6B">
        <w:rPr>
          <w:rFonts w:ascii="Arial" w:hAnsi="Arial" w:cs="Arial"/>
          <w:b/>
          <w:bCs/>
        </w:rPr>
        <w:lastRenderedPageBreak/>
        <w:t>Financial Report</w:t>
      </w:r>
      <w:r w:rsidR="00C855C9" w:rsidRPr="00CB7D6B">
        <w:rPr>
          <w:rFonts w:ascii="Arial" w:hAnsi="Arial" w:cs="Arial"/>
          <w:b/>
          <w:bCs/>
        </w:rPr>
        <w:t xml:space="preserve"> (Casey)</w:t>
      </w:r>
    </w:p>
    <w:p w14:paraId="6D5F6B90" w14:textId="3F9FA5DC" w:rsidR="00A6415A" w:rsidRDefault="00A6415A" w:rsidP="00A6415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A6415A">
        <w:rPr>
          <w:rFonts w:ascii="Arial" w:hAnsi="Arial" w:cs="Arial"/>
        </w:rPr>
        <w:t>Owe</w:t>
      </w:r>
      <w:r>
        <w:rPr>
          <w:rFonts w:ascii="Arial" w:hAnsi="Arial" w:cs="Arial"/>
        </w:rPr>
        <w:t>d</w:t>
      </w:r>
      <w:r w:rsidRPr="00A6415A">
        <w:rPr>
          <w:rFonts w:ascii="Arial" w:hAnsi="Arial" w:cs="Arial"/>
        </w:rPr>
        <w:t xml:space="preserve"> money for police fees from 2019</w:t>
      </w:r>
      <w:r>
        <w:rPr>
          <w:rFonts w:ascii="Arial" w:hAnsi="Arial" w:cs="Arial"/>
        </w:rPr>
        <w:t xml:space="preserve"> (originally $12,000 to $10,000) – now paid</w:t>
      </w:r>
    </w:p>
    <w:p w14:paraId="6AAAB57F" w14:textId="3E9014D2" w:rsidR="00A6415A" w:rsidRDefault="00A6415A" w:rsidP="00A6415A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All board members who are not members, should join!</w:t>
      </w:r>
    </w:p>
    <w:p w14:paraId="387B9ED2" w14:textId="2DB7E397" w:rsidR="004045E4" w:rsidRDefault="004045E4" w:rsidP="004045E4">
      <w:pPr>
        <w:rPr>
          <w:rFonts w:ascii="Arial" w:hAnsi="Arial" w:cs="Arial"/>
        </w:rPr>
      </w:pPr>
    </w:p>
    <w:p w14:paraId="02A2DF91" w14:textId="54723C2F" w:rsidR="004045E4" w:rsidRDefault="004045E4" w:rsidP="004045E4">
      <w:pPr>
        <w:rPr>
          <w:rFonts w:ascii="Arial" w:hAnsi="Arial" w:cs="Arial"/>
          <w:b/>
          <w:bCs/>
        </w:rPr>
      </w:pPr>
      <w:r w:rsidRPr="004045E4">
        <w:rPr>
          <w:rFonts w:ascii="Arial" w:hAnsi="Arial" w:cs="Arial"/>
          <w:b/>
          <w:bCs/>
        </w:rPr>
        <w:t>Business Roundtable Zoom</w:t>
      </w:r>
      <w:r w:rsidR="00730A97">
        <w:rPr>
          <w:rFonts w:ascii="Arial" w:hAnsi="Arial" w:cs="Arial"/>
          <w:b/>
          <w:bCs/>
        </w:rPr>
        <w:t xml:space="preserve"> for Restaurants</w:t>
      </w:r>
    </w:p>
    <w:p w14:paraId="3A840FCB" w14:textId="0DD8DBD9" w:rsidR="004045E4" w:rsidRDefault="004045E4" w:rsidP="004045E4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4045E4">
        <w:rPr>
          <w:rFonts w:ascii="Arial" w:hAnsi="Arial" w:cs="Arial"/>
        </w:rPr>
        <w:t>First week in November (Monday or Tuesday</w:t>
      </w:r>
      <w:r>
        <w:rPr>
          <w:rFonts w:ascii="Arial" w:hAnsi="Arial" w:cs="Arial"/>
        </w:rPr>
        <w:t>). Topics could include:</w:t>
      </w:r>
    </w:p>
    <w:p w14:paraId="75B8D5BB" w14:textId="0D08878D" w:rsidR="004045E4" w:rsidRDefault="004045E4" w:rsidP="004045E4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Supporting retail and restaurants this winter</w:t>
      </w:r>
    </w:p>
    <w:p w14:paraId="0A029D3A" w14:textId="766BBDCF" w:rsidR="004045E4" w:rsidRDefault="004045E4" w:rsidP="004045E4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AED to talk about potential grants </w:t>
      </w:r>
      <w:r w:rsidR="00787A98">
        <w:rPr>
          <w:rFonts w:ascii="Arial" w:hAnsi="Arial" w:cs="Arial"/>
        </w:rPr>
        <w:t>and outdoor heating restrictions</w:t>
      </w:r>
    </w:p>
    <w:p w14:paraId="2C402186" w14:textId="54E98EFA" w:rsidR="004045E4" w:rsidRDefault="004045E4" w:rsidP="004045E4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Someone from Arlington Restaurant Association</w:t>
      </w:r>
    </w:p>
    <w:p w14:paraId="64069D7A" w14:textId="62875055" w:rsidR="004045E4" w:rsidRDefault="004045E4" w:rsidP="004045E4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and zoning </w:t>
      </w:r>
    </w:p>
    <w:p w14:paraId="7C21C403" w14:textId="5A14D9C7" w:rsidR="00787A98" w:rsidRDefault="00787A98" w:rsidP="004045E4">
      <w:pPr>
        <w:pStyle w:val="ListParagraph"/>
        <w:numPr>
          <w:ilvl w:val="1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Fire department</w:t>
      </w:r>
    </w:p>
    <w:p w14:paraId="083B16B9" w14:textId="4D26BF57" w:rsidR="00787A98" w:rsidRDefault="00787A98" w:rsidP="00787A98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Keep it simple and focused and actionable</w:t>
      </w:r>
    </w:p>
    <w:p w14:paraId="4C6CFC1F" w14:textId="010A67BF" w:rsidR="00730A97" w:rsidRPr="004045E4" w:rsidRDefault="00730A97" w:rsidP="00730A97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Consider a retail roundtable for the holidays, personal services (including gyms)</w:t>
      </w:r>
    </w:p>
    <w:p w14:paraId="142F9D7F" w14:textId="1997B3A2" w:rsidR="00A6415A" w:rsidRDefault="00A6415A" w:rsidP="00A6415A">
      <w:pPr>
        <w:rPr>
          <w:rFonts w:ascii="Arial" w:hAnsi="Arial" w:cs="Arial"/>
        </w:rPr>
      </w:pPr>
    </w:p>
    <w:p w14:paraId="6BD2FFD4" w14:textId="5450792C" w:rsidR="00A6415A" w:rsidRPr="00A6415A" w:rsidRDefault="00A6415A" w:rsidP="00A6415A">
      <w:pPr>
        <w:rPr>
          <w:rFonts w:ascii="Arial" w:hAnsi="Arial" w:cs="Arial"/>
          <w:b/>
          <w:bCs/>
        </w:rPr>
      </w:pPr>
      <w:r w:rsidRPr="00A6415A">
        <w:rPr>
          <w:rFonts w:ascii="Arial" w:hAnsi="Arial" w:cs="Arial"/>
          <w:b/>
          <w:bCs/>
        </w:rPr>
        <w:t>Annual Meeting</w:t>
      </w:r>
    </w:p>
    <w:p w14:paraId="2E457908" w14:textId="600F40F4" w:rsidR="00A6415A" w:rsidRDefault="004045E4" w:rsidP="00A641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date: </w:t>
      </w:r>
      <w:r w:rsidR="00A6415A">
        <w:rPr>
          <w:rFonts w:ascii="Arial" w:hAnsi="Arial" w:cs="Arial"/>
        </w:rPr>
        <w:t>November 18</w:t>
      </w:r>
      <w:r>
        <w:rPr>
          <w:rFonts w:ascii="Arial" w:hAnsi="Arial" w:cs="Arial"/>
        </w:rPr>
        <w:t xml:space="preserve"> (instead of </w:t>
      </w:r>
      <w:r w:rsidR="002971E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regular board meeting)</w:t>
      </w:r>
    </w:p>
    <w:p w14:paraId="24C7651D" w14:textId="5858F180" w:rsidR="004045E4" w:rsidRDefault="004045E4" w:rsidP="00A641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Reached out to Christian Dorsey and Telly</w:t>
      </w:r>
    </w:p>
    <w:p w14:paraId="67359304" w14:textId="7EA4F3C1" w:rsidR="004045E4" w:rsidRDefault="004045E4" w:rsidP="00A641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Should share how CA has helped local businesses </w:t>
      </w:r>
    </w:p>
    <w:p w14:paraId="1928236F" w14:textId="03CAD631" w:rsidR="004045E4" w:rsidRDefault="004045E4" w:rsidP="00A641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Volunteer award to Yazmin</w:t>
      </w:r>
    </w:p>
    <w:p w14:paraId="1787B75F" w14:textId="261456EF" w:rsidR="00730A97" w:rsidRPr="00A6415A" w:rsidRDefault="00730A97" w:rsidP="00A641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Citizenship award (promote on Instagram)</w:t>
      </w:r>
    </w:p>
    <w:p w14:paraId="37283832" w14:textId="3522A7DB" w:rsidR="00C26B24" w:rsidRPr="00CB7D6B" w:rsidRDefault="00C26B24" w:rsidP="00C26B24">
      <w:pPr>
        <w:rPr>
          <w:rFonts w:ascii="Arial" w:hAnsi="Arial" w:cs="Arial"/>
        </w:rPr>
      </w:pPr>
    </w:p>
    <w:p w14:paraId="5A6B2BC4" w14:textId="01753C36" w:rsidR="00C26B24" w:rsidRPr="00CB7D6B" w:rsidRDefault="002971E4" w:rsidP="00C26B24">
      <w:pPr>
        <w:rPr>
          <w:rFonts w:ascii="Arial" w:hAnsi="Arial" w:cs="Arial"/>
        </w:rPr>
      </w:pPr>
      <w:r>
        <w:rPr>
          <w:rFonts w:ascii="Arial" w:hAnsi="Arial" w:cs="Arial"/>
        </w:rPr>
        <w:t>The m</w:t>
      </w:r>
      <w:r w:rsidR="00C26B24" w:rsidRPr="00CB7D6B">
        <w:rPr>
          <w:rFonts w:ascii="Arial" w:hAnsi="Arial" w:cs="Arial"/>
        </w:rPr>
        <w:t xml:space="preserve">eeting was adjourned at </w:t>
      </w:r>
      <w:r w:rsidR="00A52C64" w:rsidRPr="00CB7D6B">
        <w:rPr>
          <w:rFonts w:ascii="Arial" w:hAnsi="Arial" w:cs="Arial"/>
        </w:rPr>
        <w:t>7:</w:t>
      </w:r>
      <w:r w:rsidR="00730A97">
        <w:rPr>
          <w:rFonts w:ascii="Arial" w:hAnsi="Arial" w:cs="Arial"/>
        </w:rPr>
        <w:t>45</w:t>
      </w:r>
      <w:r w:rsidR="00A52C64" w:rsidRPr="00CB7D6B">
        <w:rPr>
          <w:rFonts w:ascii="Arial" w:hAnsi="Arial" w:cs="Arial"/>
        </w:rPr>
        <w:t>pm</w:t>
      </w:r>
    </w:p>
    <w:p w14:paraId="73E2CF84" w14:textId="3F037AF9" w:rsidR="0073769A" w:rsidRPr="00CB7D6B" w:rsidRDefault="0073769A" w:rsidP="0073769A">
      <w:pPr>
        <w:rPr>
          <w:rFonts w:ascii="Arial" w:hAnsi="Arial" w:cs="Arial"/>
        </w:rPr>
      </w:pPr>
    </w:p>
    <w:p w14:paraId="1AEB5196" w14:textId="77777777" w:rsidR="00BF09D2" w:rsidRPr="00CB7D6B" w:rsidRDefault="00BF09D2">
      <w:pPr>
        <w:rPr>
          <w:rFonts w:ascii="Arial" w:hAnsi="Arial" w:cs="Arial"/>
        </w:rPr>
      </w:pPr>
    </w:p>
    <w:sectPr w:rsidR="00BF09D2" w:rsidRPr="00CB7D6B" w:rsidSect="005C5C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D2B0E" w14:textId="77777777" w:rsidR="00BD65E6" w:rsidRDefault="00BD65E6" w:rsidP="00A00345">
      <w:r>
        <w:separator/>
      </w:r>
    </w:p>
  </w:endnote>
  <w:endnote w:type="continuationSeparator" w:id="0">
    <w:p w14:paraId="1B0E3CC4" w14:textId="77777777" w:rsidR="00BD65E6" w:rsidRDefault="00BD65E6" w:rsidP="00A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0737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0B6BF" w14:textId="61FE4194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7FB71E" w14:textId="77777777" w:rsidR="00A00345" w:rsidRDefault="00A00345" w:rsidP="00A00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179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1E2DF" w14:textId="30C357CE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ED033C" w14:textId="77777777" w:rsidR="00A00345" w:rsidRDefault="00A00345" w:rsidP="00A00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3AEEA" w14:textId="77777777" w:rsidR="00BD65E6" w:rsidRDefault="00BD65E6" w:rsidP="00A00345">
      <w:r>
        <w:separator/>
      </w:r>
    </w:p>
  </w:footnote>
  <w:footnote w:type="continuationSeparator" w:id="0">
    <w:p w14:paraId="78845ADC" w14:textId="77777777" w:rsidR="00BD65E6" w:rsidRDefault="00BD65E6" w:rsidP="00A0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C2A"/>
    <w:multiLevelType w:val="hybridMultilevel"/>
    <w:tmpl w:val="D07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245D"/>
    <w:multiLevelType w:val="hybridMultilevel"/>
    <w:tmpl w:val="BB24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DA79D2"/>
    <w:multiLevelType w:val="hybridMultilevel"/>
    <w:tmpl w:val="D9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A20FF"/>
    <w:multiLevelType w:val="hybridMultilevel"/>
    <w:tmpl w:val="0D6C6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5058"/>
    <w:multiLevelType w:val="hybridMultilevel"/>
    <w:tmpl w:val="292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13680"/>
    <w:multiLevelType w:val="hybridMultilevel"/>
    <w:tmpl w:val="F2B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E05D8"/>
    <w:multiLevelType w:val="hybridMultilevel"/>
    <w:tmpl w:val="3C74C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B71BD"/>
    <w:multiLevelType w:val="hybridMultilevel"/>
    <w:tmpl w:val="5C58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06712"/>
    <w:multiLevelType w:val="hybridMultilevel"/>
    <w:tmpl w:val="EFF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529E8"/>
    <w:multiLevelType w:val="hybridMultilevel"/>
    <w:tmpl w:val="B532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6743F"/>
    <w:multiLevelType w:val="hybridMultilevel"/>
    <w:tmpl w:val="A7B09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E82102"/>
    <w:multiLevelType w:val="hybridMultilevel"/>
    <w:tmpl w:val="29C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1A64AD"/>
    <w:multiLevelType w:val="hybridMultilevel"/>
    <w:tmpl w:val="2F52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150B4"/>
    <w:multiLevelType w:val="hybridMultilevel"/>
    <w:tmpl w:val="B24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43674FC"/>
    <w:multiLevelType w:val="hybridMultilevel"/>
    <w:tmpl w:val="89F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4591AA4"/>
    <w:multiLevelType w:val="hybridMultilevel"/>
    <w:tmpl w:val="7B5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AB15E6"/>
    <w:multiLevelType w:val="hybridMultilevel"/>
    <w:tmpl w:val="7AE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1245FD"/>
    <w:multiLevelType w:val="hybridMultilevel"/>
    <w:tmpl w:val="74D6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06813"/>
    <w:multiLevelType w:val="hybridMultilevel"/>
    <w:tmpl w:val="8DB8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D1987"/>
    <w:multiLevelType w:val="hybridMultilevel"/>
    <w:tmpl w:val="E70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35C33"/>
    <w:multiLevelType w:val="hybridMultilevel"/>
    <w:tmpl w:val="A44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75D0521"/>
    <w:multiLevelType w:val="hybridMultilevel"/>
    <w:tmpl w:val="ED18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6"/>
  </w:num>
  <w:num w:numId="5">
    <w:abstractNumId w:val="11"/>
  </w:num>
  <w:num w:numId="6">
    <w:abstractNumId w:val="20"/>
  </w:num>
  <w:num w:numId="7">
    <w:abstractNumId w:val="13"/>
  </w:num>
  <w:num w:numId="8">
    <w:abstractNumId w:val="8"/>
  </w:num>
  <w:num w:numId="9">
    <w:abstractNumId w:val="2"/>
  </w:num>
  <w:num w:numId="10">
    <w:abstractNumId w:val="6"/>
  </w:num>
  <w:num w:numId="11">
    <w:abstractNumId w:val="19"/>
  </w:num>
  <w:num w:numId="12">
    <w:abstractNumId w:val="5"/>
  </w:num>
  <w:num w:numId="13">
    <w:abstractNumId w:val="18"/>
  </w:num>
  <w:num w:numId="14">
    <w:abstractNumId w:val="4"/>
  </w:num>
  <w:num w:numId="15">
    <w:abstractNumId w:val="17"/>
  </w:num>
  <w:num w:numId="16">
    <w:abstractNumId w:val="7"/>
  </w:num>
  <w:num w:numId="17">
    <w:abstractNumId w:val="12"/>
  </w:num>
  <w:num w:numId="18">
    <w:abstractNumId w:val="3"/>
  </w:num>
  <w:num w:numId="19">
    <w:abstractNumId w:val="10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D2"/>
    <w:rsid w:val="0000072C"/>
    <w:rsid w:val="00017F18"/>
    <w:rsid w:val="000C0118"/>
    <w:rsid w:val="000D50D0"/>
    <w:rsid w:val="000E5B03"/>
    <w:rsid w:val="00131256"/>
    <w:rsid w:val="002311FA"/>
    <w:rsid w:val="002611EF"/>
    <w:rsid w:val="00291A22"/>
    <w:rsid w:val="00291ED2"/>
    <w:rsid w:val="002971E4"/>
    <w:rsid w:val="0032638C"/>
    <w:rsid w:val="004045E4"/>
    <w:rsid w:val="004B44E6"/>
    <w:rsid w:val="004C30AD"/>
    <w:rsid w:val="00592641"/>
    <w:rsid w:val="005C5CBA"/>
    <w:rsid w:val="005E75B0"/>
    <w:rsid w:val="0063743C"/>
    <w:rsid w:val="00646D21"/>
    <w:rsid w:val="00650E6C"/>
    <w:rsid w:val="0066201E"/>
    <w:rsid w:val="006A59B0"/>
    <w:rsid w:val="006A7B73"/>
    <w:rsid w:val="006F2501"/>
    <w:rsid w:val="00730A97"/>
    <w:rsid w:val="0073769A"/>
    <w:rsid w:val="00787A98"/>
    <w:rsid w:val="007B1776"/>
    <w:rsid w:val="007C62E7"/>
    <w:rsid w:val="00844DBE"/>
    <w:rsid w:val="00872194"/>
    <w:rsid w:val="008970A4"/>
    <w:rsid w:val="008F1337"/>
    <w:rsid w:val="0098597E"/>
    <w:rsid w:val="009D22CF"/>
    <w:rsid w:val="00A00345"/>
    <w:rsid w:val="00A23CFB"/>
    <w:rsid w:val="00A52C64"/>
    <w:rsid w:val="00A6415A"/>
    <w:rsid w:val="00A9243E"/>
    <w:rsid w:val="00AC436E"/>
    <w:rsid w:val="00AC690F"/>
    <w:rsid w:val="00AE1115"/>
    <w:rsid w:val="00B0113D"/>
    <w:rsid w:val="00B339A6"/>
    <w:rsid w:val="00B50CDE"/>
    <w:rsid w:val="00BD65E6"/>
    <w:rsid w:val="00BF09D2"/>
    <w:rsid w:val="00C00E25"/>
    <w:rsid w:val="00C26B24"/>
    <w:rsid w:val="00C2752B"/>
    <w:rsid w:val="00C6211D"/>
    <w:rsid w:val="00C64FD0"/>
    <w:rsid w:val="00C855C9"/>
    <w:rsid w:val="00CB7D6B"/>
    <w:rsid w:val="00CF4CB9"/>
    <w:rsid w:val="00D46E05"/>
    <w:rsid w:val="00D743C6"/>
    <w:rsid w:val="00DC5CE3"/>
    <w:rsid w:val="00E67A64"/>
    <w:rsid w:val="00F0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5970"/>
  <w15:chartTrackingRefBased/>
  <w15:docId w15:val="{00EC5A6A-53DC-D440-9CFF-871A762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45"/>
  </w:style>
  <w:style w:type="character" w:styleId="PageNumber">
    <w:name w:val="page number"/>
    <w:basedOn w:val="DefaultParagraphFont"/>
    <w:uiPriority w:val="99"/>
    <w:semiHidden/>
    <w:unhideWhenUsed/>
    <w:rsid w:val="00A0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Kaplan</dc:creator>
  <cp:keywords/>
  <dc:description/>
  <cp:lastModifiedBy>Elizabeth Crocker</cp:lastModifiedBy>
  <cp:revision>2</cp:revision>
  <dcterms:created xsi:type="dcterms:W3CDTF">2020-11-16T14:13:00Z</dcterms:created>
  <dcterms:modified xsi:type="dcterms:W3CDTF">2020-11-16T14:13:00Z</dcterms:modified>
</cp:coreProperties>
</file>